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A1" w:rsidRDefault="000304A1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0A287547" wp14:editId="6440A14A">
            <wp:extent cx="6248400" cy="9208489"/>
            <wp:effectExtent l="0" t="0" r="0" b="0"/>
            <wp:docPr id="1" name="Imagen 1" descr="https://en.islcollective.com/preview/201309/f/was-were_592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309/f/was-were_59231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704" cy="923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4A1" w:rsidRDefault="004D5826">
      <w:r>
        <w:rPr>
          <w:noProof/>
          <w:lang w:eastAsia="es-ES"/>
        </w:rPr>
        <w:lastRenderedPageBreak/>
        <w:drawing>
          <wp:inline distT="0" distB="0" distL="0" distR="0" wp14:anchorId="656252D8" wp14:editId="6A2426C7">
            <wp:extent cx="6172200" cy="9067061"/>
            <wp:effectExtent l="0" t="0" r="0" b="1270"/>
            <wp:docPr id="3" name="Imagen 3" descr="https://en.islcollective.com/preview/201112/f/simple-past-tense_150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1112/f/simple-past-tense_15004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273" cy="908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826" w:rsidRPr="00563552" w:rsidRDefault="004D5826">
      <w:pPr>
        <w:rPr>
          <w:sz w:val="28"/>
          <w:szCs w:val="28"/>
        </w:rPr>
      </w:pPr>
    </w:p>
    <w:p w:rsidR="00563552" w:rsidRDefault="00563552">
      <w:pPr>
        <w:rPr>
          <w:b/>
          <w:sz w:val="28"/>
          <w:szCs w:val="28"/>
        </w:rPr>
      </w:pPr>
      <w:r w:rsidRPr="00563552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El ejercicio 5 NO</w:t>
      </w:r>
    </w:p>
    <w:p w:rsidR="00563552" w:rsidRDefault="00563552">
      <w:r>
        <w:rPr>
          <w:noProof/>
          <w:lang w:eastAsia="es-ES"/>
        </w:rPr>
        <w:lastRenderedPageBreak/>
        <w:drawing>
          <wp:inline distT="0" distB="0" distL="0" distR="0" wp14:anchorId="67B80382" wp14:editId="196B7848">
            <wp:extent cx="6128385" cy="8109857"/>
            <wp:effectExtent l="0" t="0" r="5715" b="5715"/>
            <wp:docPr id="5" name="Imagen 5" descr="https://en.islcollective.com/preview/201611/f/past-simple-irregular-verbs-grammar-drills-information-gap-activities-warmers-_9298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.islcollective.com/preview/201611/f/past-simple-irregular-verbs-grammar-drills-information-gap-activities-warmers-_9298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85" cy="811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56355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F2" w:rsidRDefault="005923F2" w:rsidP="000304A1">
      <w:pPr>
        <w:spacing w:after="0" w:line="240" w:lineRule="auto"/>
      </w:pPr>
      <w:r>
        <w:separator/>
      </w:r>
    </w:p>
  </w:endnote>
  <w:endnote w:type="continuationSeparator" w:id="0">
    <w:p w:rsidR="005923F2" w:rsidRDefault="005923F2" w:rsidP="0003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F2" w:rsidRDefault="005923F2" w:rsidP="000304A1">
      <w:pPr>
        <w:spacing w:after="0" w:line="240" w:lineRule="auto"/>
      </w:pPr>
      <w:r>
        <w:separator/>
      </w:r>
    </w:p>
  </w:footnote>
  <w:footnote w:type="continuationSeparator" w:id="0">
    <w:p w:rsidR="005923F2" w:rsidRDefault="005923F2" w:rsidP="0003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A1" w:rsidRPr="000304A1" w:rsidRDefault="000304A1">
    <w:pPr>
      <w:pStyle w:val="Encabezado"/>
      <w:rPr>
        <w:rFonts w:ascii="Arial" w:hAnsi="Arial" w:cs="Arial"/>
        <w:b/>
        <w:sz w:val="24"/>
        <w:szCs w:val="24"/>
      </w:rPr>
    </w:pPr>
    <w:r w:rsidRPr="000304A1">
      <w:rPr>
        <w:rFonts w:ascii="Arial" w:hAnsi="Arial" w:cs="Arial"/>
        <w:b/>
        <w:sz w:val="24"/>
        <w:szCs w:val="24"/>
      </w:rPr>
      <w:t>BLOQUE 8 UNIT 3</w:t>
    </w:r>
    <w:r>
      <w:rPr>
        <w:rFonts w:ascii="Arial" w:hAnsi="Arial" w:cs="Arial"/>
        <w:b/>
        <w:sz w:val="24"/>
        <w:szCs w:val="24"/>
      </w:rPr>
      <w:t xml:space="preserve"> MÓDULOS 3º A Y B     -CEPA ALONSO QUIJANO-</w:t>
    </w:r>
  </w:p>
  <w:p w:rsidR="000304A1" w:rsidRDefault="000304A1">
    <w:pPr>
      <w:pStyle w:val="Encabezado"/>
    </w:pPr>
    <w:r w:rsidRPr="000304A1">
      <w:rPr>
        <w:rFonts w:ascii="Arial" w:hAnsi="Arial" w:cs="Arial"/>
        <w:b/>
        <w:sz w:val="28"/>
        <w:szCs w:val="28"/>
      </w:rPr>
      <w:t>PAST</w:t>
    </w:r>
    <w:r>
      <w:t>: VERB TO BE/ PAST SIMPLE/ PAST CONTINUOUS</w:t>
    </w:r>
  </w:p>
  <w:p w:rsidR="000304A1" w:rsidRDefault="000304A1">
    <w:pPr>
      <w:pStyle w:val="Encabezado"/>
    </w:pPr>
    <w:r>
      <w:t>TEACHER: BELÉN MENÉNDEZ CAMPO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A1"/>
    <w:rsid w:val="000304A1"/>
    <w:rsid w:val="002B7EC9"/>
    <w:rsid w:val="004C1A41"/>
    <w:rsid w:val="004D5826"/>
    <w:rsid w:val="0053234D"/>
    <w:rsid w:val="00563552"/>
    <w:rsid w:val="005923F2"/>
    <w:rsid w:val="00616268"/>
    <w:rsid w:val="00B14190"/>
    <w:rsid w:val="00CB335A"/>
    <w:rsid w:val="00F366E9"/>
    <w:rsid w:val="00F7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4A1"/>
  </w:style>
  <w:style w:type="paragraph" w:styleId="Piedepgina">
    <w:name w:val="footer"/>
    <w:basedOn w:val="Normal"/>
    <w:link w:val="PiedepginaCar"/>
    <w:uiPriority w:val="99"/>
    <w:unhideWhenUsed/>
    <w:rsid w:val="0003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4A1"/>
  </w:style>
  <w:style w:type="paragraph" w:styleId="Textodeglobo">
    <w:name w:val="Balloon Text"/>
    <w:basedOn w:val="Normal"/>
    <w:link w:val="TextodegloboCar"/>
    <w:uiPriority w:val="99"/>
    <w:semiHidden/>
    <w:unhideWhenUsed/>
    <w:rsid w:val="0061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4A1"/>
  </w:style>
  <w:style w:type="paragraph" w:styleId="Piedepgina">
    <w:name w:val="footer"/>
    <w:basedOn w:val="Normal"/>
    <w:link w:val="PiedepginaCar"/>
    <w:uiPriority w:val="99"/>
    <w:unhideWhenUsed/>
    <w:rsid w:val="0003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4A1"/>
  </w:style>
  <w:style w:type="paragraph" w:styleId="Textodeglobo">
    <w:name w:val="Balloon Text"/>
    <w:basedOn w:val="Normal"/>
    <w:link w:val="TextodegloboCar"/>
    <w:uiPriority w:val="99"/>
    <w:semiHidden/>
    <w:unhideWhenUsed/>
    <w:rsid w:val="0061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2020-03-31T09:15:00Z</dcterms:created>
  <dcterms:modified xsi:type="dcterms:W3CDTF">2020-03-31T09:15:00Z</dcterms:modified>
</cp:coreProperties>
</file>